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758B0" w14:textId="77777777" w:rsidR="00DC516E" w:rsidRDefault="00DC516E" w:rsidP="00100019">
      <w:pPr>
        <w:spacing w:after="0" w:line="240" w:lineRule="auto"/>
        <w:ind w:left="142"/>
        <w:jc w:val="right"/>
        <w:rPr>
          <w:rFonts w:ascii="Arial" w:eastAsia="Source Sans Pro" w:hAnsi="Arial" w:cs="Arial"/>
          <w:sz w:val="23"/>
          <w:szCs w:val="23"/>
        </w:rPr>
      </w:pPr>
    </w:p>
    <w:p w14:paraId="23939383" w14:textId="77777777" w:rsidR="00E06D75" w:rsidRPr="00DC516E" w:rsidRDefault="00E06D75" w:rsidP="001308AD">
      <w:pPr>
        <w:pStyle w:val="Piedepgina"/>
        <w:tabs>
          <w:tab w:val="center" w:pos="720"/>
        </w:tabs>
        <w:jc w:val="both"/>
        <w:rPr>
          <w:rFonts w:ascii="Arial" w:hAnsi="Arial" w:cs="Arial"/>
          <w:bCs/>
          <w:sz w:val="23"/>
          <w:szCs w:val="23"/>
        </w:rPr>
      </w:pPr>
    </w:p>
    <w:p w14:paraId="0E884CC1" w14:textId="16601327" w:rsidR="00807A2F" w:rsidRDefault="00807A2F" w:rsidP="00807A2F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este periodo no se cuenta con </w:t>
      </w:r>
      <w:r w:rsidRPr="00807A2F">
        <w:rPr>
          <w:rFonts w:ascii="Arial" w:hAnsi="Arial" w:cs="Arial"/>
          <w:bCs/>
          <w:sz w:val="24"/>
          <w:szCs w:val="24"/>
        </w:rPr>
        <w:t>encuestas realizadas sobre programas financiados con recursos públicos</w:t>
      </w:r>
      <w:r>
        <w:rPr>
          <w:rFonts w:ascii="Arial" w:hAnsi="Arial" w:cs="Arial"/>
          <w:bCs/>
          <w:sz w:val="24"/>
          <w:szCs w:val="24"/>
        </w:rPr>
        <w:t>; la operación de los programas está en marcha.</w:t>
      </w:r>
      <w:bookmarkStart w:id="0" w:name="_GoBack"/>
      <w:bookmarkEnd w:id="0"/>
    </w:p>
    <w:sectPr w:rsidR="00807A2F" w:rsidSect="008907A2">
      <w:headerReference w:type="default" r:id="rId8"/>
      <w:footerReference w:type="default" r:id="rId9"/>
      <w:pgSz w:w="12240" w:h="15840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85CF3" w14:textId="77777777" w:rsidR="00827CC1" w:rsidRDefault="00827CC1" w:rsidP="009343E4">
      <w:pPr>
        <w:spacing w:after="0" w:line="240" w:lineRule="auto"/>
      </w:pPr>
      <w:r>
        <w:separator/>
      </w:r>
    </w:p>
  </w:endnote>
  <w:endnote w:type="continuationSeparator" w:id="0">
    <w:p w14:paraId="560B82C9" w14:textId="77777777" w:rsidR="00827CC1" w:rsidRDefault="00827CC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9D8D71" id="Conector recto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Asbaje).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1E0E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35BE5" w14:textId="77777777" w:rsidR="00827CC1" w:rsidRDefault="00827CC1" w:rsidP="009343E4">
      <w:pPr>
        <w:spacing w:after="0" w:line="240" w:lineRule="auto"/>
      </w:pPr>
      <w:r>
        <w:separator/>
      </w:r>
    </w:p>
  </w:footnote>
  <w:footnote w:type="continuationSeparator" w:id="0">
    <w:p w14:paraId="4FA89718" w14:textId="77777777" w:rsidR="00827CC1" w:rsidRDefault="00827CC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46BB" w14:textId="71FA16D3" w:rsidR="009343E4" w:rsidRDefault="008907A2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24A7FC9" wp14:editId="68494A82">
          <wp:simplePos x="0" y="0"/>
          <wp:positionH relativeFrom="column">
            <wp:posOffset>-609600</wp:posOffset>
          </wp:positionH>
          <wp:positionV relativeFrom="paragraph">
            <wp:posOffset>-354330</wp:posOffset>
          </wp:positionV>
          <wp:extent cx="7164705" cy="1516380"/>
          <wp:effectExtent l="0" t="0" r="0" b="7620"/>
          <wp:wrapNone/>
          <wp:docPr id="1" name="Imagen 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E93D1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31D10E8" id="Cuadro de texto 9" o:spid="_x0000_s1027" type="#_x0000_t202" style="position:absolute;left:0;text-align:left;margin-left:121.8pt;margin-top:-15pt;width:304.95pt;height: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4"/>
    <w:rsid w:val="000057B5"/>
    <w:rsid w:val="000142BE"/>
    <w:rsid w:val="00032B4F"/>
    <w:rsid w:val="000364F8"/>
    <w:rsid w:val="00043BE7"/>
    <w:rsid w:val="00086713"/>
    <w:rsid w:val="00100019"/>
    <w:rsid w:val="00101D1C"/>
    <w:rsid w:val="001308AD"/>
    <w:rsid w:val="00184EBA"/>
    <w:rsid w:val="00192600"/>
    <w:rsid w:val="001A3013"/>
    <w:rsid w:val="001A3537"/>
    <w:rsid w:val="001A74C6"/>
    <w:rsid w:val="001D0849"/>
    <w:rsid w:val="00232CD7"/>
    <w:rsid w:val="00254C28"/>
    <w:rsid w:val="0026233D"/>
    <w:rsid w:val="002631FB"/>
    <w:rsid w:val="00276A50"/>
    <w:rsid w:val="002840B5"/>
    <w:rsid w:val="0029641C"/>
    <w:rsid w:val="002A0D4F"/>
    <w:rsid w:val="002D3565"/>
    <w:rsid w:val="00315EAB"/>
    <w:rsid w:val="00371A75"/>
    <w:rsid w:val="003721CA"/>
    <w:rsid w:val="00377883"/>
    <w:rsid w:val="003A5924"/>
    <w:rsid w:val="003C6E82"/>
    <w:rsid w:val="003C7A38"/>
    <w:rsid w:val="003D52DB"/>
    <w:rsid w:val="004004D4"/>
    <w:rsid w:val="0043449A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1641F"/>
    <w:rsid w:val="006224F4"/>
    <w:rsid w:val="00637CD6"/>
    <w:rsid w:val="0065149D"/>
    <w:rsid w:val="006939B7"/>
    <w:rsid w:val="0069596B"/>
    <w:rsid w:val="006A05F4"/>
    <w:rsid w:val="006D079E"/>
    <w:rsid w:val="00704DE1"/>
    <w:rsid w:val="00713193"/>
    <w:rsid w:val="0071511D"/>
    <w:rsid w:val="00732DEB"/>
    <w:rsid w:val="0073626B"/>
    <w:rsid w:val="00754B67"/>
    <w:rsid w:val="007605F8"/>
    <w:rsid w:val="007A41FA"/>
    <w:rsid w:val="007C4B1B"/>
    <w:rsid w:val="007D7DEC"/>
    <w:rsid w:val="00807A2F"/>
    <w:rsid w:val="00827CC1"/>
    <w:rsid w:val="00873F76"/>
    <w:rsid w:val="00874498"/>
    <w:rsid w:val="00881BFA"/>
    <w:rsid w:val="0088614C"/>
    <w:rsid w:val="008907A2"/>
    <w:rsid w:val="008B144C"/>
    <w:rsid w:val="008D3ED0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E54C9"/>
    <w:rsid w:val="009F47D7"/>
    <w:rsid w:val="00A31C46"/>
    <w:rsid w:val="00A33819"/>
    <w:rsid w:val="00A40FC9"/>
    <w:rsid w:val="00A4159E"/>
    <w:rsid w:val="00A43D7C"/>
    <w:rsid w:val="00A57EEC"/>
    <w:rsid w:val="00AB2905"/>
    <w:rsid w:val="00AC4F33"/>
    <w:rsid w:val="00AC6B16"/>
    <w:rsid w:val="00AD4BF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86325"/>
    <w:rsid w:val="00B97427"/>
    <w:rsid w:val="00BA6F02"/>
    <w:rsid w:val="00BB16F6"/>
    <w:rsid w:val="00BB6A7E"/>
    <w:rsid w:val="00BD2172"/>
    <w:rsid w:val="00BD5EE4"/>
    <w:rsid w:val="00BE6FA9"/>
    <w:rsid w:val="00C17874"/>
    <w:rsid w:val="00C25AF0"/>
    <w:rsid w:val="00C55315"/>
    <w:rsid w:val="00C6021A"/>
    <w:rsid w:val="00C82E6F"/>
    <w:rsid w:val="00C9268A"/>
    <w:rsid w:val="00CF4817"/>
    <w:rsid w:val="00D131C1"/>
    <w:rsid w:val="00D35489"/>
    <w:rsid w:val="00D42256"/>
    <w:rsid w:val="00D7745E"/>
    <w:rsid w:val="00D85D07"/>
    <w:rsid w:val="00D94C0A"/>
    <w:rsid w:val="00D95FAE"/>
    <w:rsid w:val="00DC516E"/>
    <w:rsid w:val="00E06D75"/>
    <w:rsid w:val="00E12E85"/>
    <w:rsid w:val="00E20B4F"/>
    <w:rsid w:val="00E41EE2"/>
    <w:rsid w:val="00E8375C"/>
    <w:rsid w:val="00E9582C"/>
    <w:rsid w:val="00EA3BDE"/>
    <w:rsid w:val="00EC3FC5"/>
    <w:rsid w:val="00ED4498"/>
    <w:rsid w:val="00F10357"/>
    <w:rsid w:val="00F1327A"/>
    <w:rsid w:val="00F23ED5"/>
    <w:rsid w:val="00F56E91"/>
    <w:rsid w:val="00F94CE0"/>
    <w:rsid w:val="00F94D7D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CD6B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C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Usuario</cp:lastModifiedBy>
  <cp:revision>6</cp:revision>
  <cp:lastPrinted>2021-03-10T20:23:00Z</cp:lastPrinted>
  <dcterms:created xsi:type="dcterms:W3CDTF">2021-03-10T10:33:00Z</dcterms:created>
  <dcterms:modified xsi:type="dcterms:W3CDTF">2021-06-15T18:39:00Z</dcterms:modified>
</cp:coreProperties>
</file>